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386" w:rsidRDefault="00F64386" w:rsidP="00F64386">
      <w:pPr>
        <w:jc w:val="center"/>
      </w:pPr>
      <w:r>
        <w:t>Discours de Laurent Wauquiez, Président de la Région Auvergne Rhône-Alpes</w:t>
      </w:r>
    </w:p>
    <w:p w:rsidR="00F64386" w:rsidRDefault="00F64386" w:rsidP="00F64386">
      <w:pPr>
        <w:jc w:val="center"/>
      </w:pPr>
      <w:r>
        <w:t>Congrès des Parcs Naturels Régionaux</w:t>
      </w:r>
    </w:p>
    <w:p w:rsidR="00F64386" w:rsidRDefault="00F64386" w:rsidP="00F64386">
      <w:pPr>
        <w:jc w:val="center"/>
      </w:pPr>
      <w:r>
        <w:t>Saint Etienne</w:t>
      </w:r>
      <w:bookmarkStart w:id="0" w:name="_GoBack"/>
      <w:bookmarkEnd w:id="0"/>
    </w:p>
    <w:p w:rsidR="00F64386" w:rsidRDefault="00F64386" w:rsidP="00F64386">
      <w:pPr>
        <w:jc w:val="center"/>
      </w:pPr>
      <w:r>
        <w:t>Mercredi 10 octobre 2018</w:t>
      </w:r>
    </w:p>
    <w:p w:rsidR="00F64386" w:rsidRDefault="00F64386" w:rsidP="001B35E0">
      <w:pPr>
        <w:jc w:val="both"/>
      </w:pPr>
    </w:p>
    <w:p w:rsidR="006603D0" w:rsidRDefault="00647FBF" w:rsidP="001B35E0">
      <w:pPr>
        <w:jc w:val="both"/>
      </w:pPr>
      <w:r>
        <w:t xml:space="preserve">Bienvenue à tous </w:t>
      </w:r>
    </w:p>
    <w:p w:rsidR="00647FBF" w:rsidRDefault="00647FBF" w:rsidP="001B35E0">
      <w:pPr>
        <w:jc w:val="both"/>
      </w:pPr>
      <w:r>
        <w:t>E</w:t>
      </w:r>
      <w:r w:rsidR="006E3E60">
        <w:t>ric F</w:t>
      </w:r>
      <w:r w:rsidR="00750F45">
        <w:t>ournier est là</w:t>
      </w:r>
      <w:r>
        <w:t xml:space="preserve"> </w:t>
      </w:r>
      <w:r w:rsidR="00750F45">
        <w:t>pour</w:t>
      </w:r>
      <w:r>
        <w:t xml:space="preserve"> me représenter </w:t>
      </w:r>
      <w:r w:rsidR="00750F45">
        <w:t>et</w:t>
      </w:r>
      <w:r>
        <w:t xml:space="preserve"> je l’en remercie parce ce que c’</w:t>
      </w:r>
      <w:r w:rsidR="001B35E0">
        <w:t>est un Vice-président qui est très attaché à la défense des P</w:t>
      </w:r>
      <w:r>
        <w:t>arcs</w:t>
      </w:r>
      <w:r w:rsidR="000578FE">
        <w:t>. Et</w:t>
      </w:r>
      <w:r w:rsidR="000E52D9">
        <w:t xml:space="preserve"> </w:t>
      </w:r>
      <w:r w:rsidR="001B35E0">
        <w:t>je souhaita</w:t>
      </w:r>
      <w:r>
        <w:t xml:space="preserve">is vous adresser un mot </w:t>
      </w:r>
      <w:r w:rsidR="001B35E0">
        <w:t>très</w:t>
      </w:r>
      <w:r>
        <w:t xml:space="preserve"> personnel pour vous </w:t>
      </w:r>
      <w:r w:rsidR="001B35E0">
        <w:t>accueillir dans notre Région. R</w:t>
      </w:r>
      <w:r>
        <w:t>emercier d’abord notre président</w:t>
      </w:r>
      <w:r w:rsidR="0071612E">
        <w:t>e</w:t>
      </w:r>
      <w:r>
        <w:t xml:space="preserve"> d</w:t>
      </w:r>
      <w:r w:rsidR="0071612E">
        <w:t>u</w:t>
      </w:r>
      <w:r w:rsidR="00331535">
        <w:t xml:space="preserve"> parc des</w:t>
      </w:r>
      <w:r w:rsidR="001B35E0">
        <w:t xml:space="preserve"> Monts du Pilat </w:t>
      </w:r>
      <w:r>
        <w:t>qui a organis</w:t>
      </w:r>
      <w:r w:rsidR="0071612E">
        <w:t>é</w:t>
      </w:r>
      <w:r>
        <w:t xml:space="preserve"> l’idée de vous fai</w:t>
      </w:r>
      <w:r w:rsidR="0071612E">
        <w:t>r</w:t>
      </w:r>
      <w:r>
        <w:t>e venir chez nous et je l’en remercie parce que c’est une très belle initiative</w:t>
      </w:r>
      <w:r w:rsidR="000578FE">
        <w:t>,</w:t>
      </w:r>
      <w:r w:rsidR="001B35E0">
        <w:t xml:space="preserve"> et remercier également Michaël Weber le Présiden</w:t>
      </w:r>
      <w:r>
        <w:t>t de la fédé</w:t>
      </w:r>
      <w:r w:rsidR="001B35E0">
        <w:t>ration</w:t>
      </w:r>
      <w:r>
        <w:t xml:space="preserve"> des P</w:t>
      </w:r>
      <w:r w:rsidR="001B35E0">
        <w:t xml:space="preserve">arcs </w:t>
      </w:r>
      <w:r>
        <w:t>N</w:t>
      </w:r>
      <w:r w:rsidR="001B35E0">
        <w:t xml:space="preserve">aturels </w:t>
      </w:r>
      <w:r>
        <w:t>R</w:t>
      </w:r>
      <w:r w:rsidR="001B35E0">
        <w:t>égionaux</w:t>
      </w:r>
      <w:r>
        <w:t xml:space="preserve"> qui a accep</w:t>
      </w:r>
      <w:r w:rsidR="001B35E0">
        <w:t>té</w:t>
      </w:r>
      <w:r>
        <w:t xml:space="preserve"> que vous puissiez tenir votre assemblée </w:t>
      </w:r>
      <w:r w:rsidR="001B35E0">
        <w:t>générale</w:t>
      </w:r>
      <w:r>
        <w:t xml:space="preserve"> chez nous</w:t>
      </w:r>
      <w:r w:rsidR="001B35E0">
        <w:t>.</w:t>
      </w:r>
    </w:p>
    <w:p w:rsidR="00647FBF" w:rsidRDefault="00647FBF" w:rsidP="001B35E0">
      <w:pPr>
        <w:jc w:val="both"/>
      </w:pPr>
      <w:r>
        <w:t>C’</w:t>
      </w:r>
      <w:r w:rsidR="00331535">
        <w:t>est un symbole a</w:t>
      </w:r>
      <w:r>
        <w:t xml:space="preserve">uquel on est </w:t>
      </w:r>
      <w:r w:rsidR="001B35E0">
        <w:t>très</w:t>
      </w:r>
      <w:r>
        <w:t xml:space="preserve"> </w:t>
      </w:r>
      <w:r w:rsidR="001B35E0">
        <w:t>attaché. Notre Région est la Ré</w:t>
      </w:r>
      <w:r>
        <w:t>gion qui compte le plus d</w:t>
      </w:r>
      <w:r w:rsidR="00331535">
        <w:t>e</w:t>
      </w:r>
      <w:r>
        <w:t xml:space="preserve"> </w:t>
      </w:r>
      <w:r w:rsidR="000E52D9">
        <w:t>P</w:t>
      </w:r>
      <w:r w:rsidR="001B35E0">
        <w:t xml:space="preserve">arcs </w:t>
      </w:r>
      <w:r>
        <w:t>N</w:t>
      </w:r>
      <w:r w:rsidR="001B35E0">
        <w:t xml:space="preserve">aturels </w:t>
      </w:r>
      <w:r>
        <w:t>R</w:t>
      </w:r>
      <w:r w:rsidR="001B35E0">
        <w:t>égionaux</w:t>
      </w:r>
      <w:r w:rsidR="00331535">
        <w:t xml:space="preserve"> </w:t>
      </w:r>
      <w:r>
        <w:t>de France</w:t>
      </w:r>
      <w:r w:rsidR="001B35E0">
        <w:t>. O</w:t>
      </w:r>
      <w:r>
        <w:t>n en a 10 avec le tout dernier notamment celui de l’</w:t>
      </w:r>
      <w:r w:rsidR="001B35E0">
        <w:t>A</w:t>
      </w:r>
      <w:r>
        <w:t>ubrac qui vient d’</w:t>
      </w:r>
      <w:r w:rsidR="001B35E0">
        <w:t>être validé et qui a été créé</w:t>
      </w:r>
      <w:r>
        <w:t xml:space="preserve"> </w:t>
      </w:r>
      <w:r w:rsidR="001B35E0">
        <w:t>e</w:t>
      </w:r>
      <w:r>
        <w:t>n mai 2</w:t>
      </w:r>
      <w:r w:rsidR="00331535">
        <w:t>018</w:t>
      </w:r>
      <w:r w:rsidR="000578FE">
        <w:t>,</w:t>
      </w:r>
      <w:r w:rsidR="00331535">
        <w:t xml:space="preserve"> </w:t>
      </w:r>
      <w:r>
        <w:t xml:space="preserve">qui est </w:t>
      </w:r>
      <w:r w:rsidR="001B35E0">
        <w:t>certes</w:t>
      </w:r>
      <w:r>
        <w:t xml:space="preserve"> avec une grande partie sur </w:t>
      </w:r>
      <w:r w:rsidR="001B35E0">
        <w:t>l’Aveyron</w:t>
      </w:r>
      <w:r>
        <w:t xml:space="preserve"> mais </w:t>
      </w:r>
      <w:r w:rsidR="001B35E0">
        <w:t>aussi</w:t>
      </w:r>
      <w:r>
        <w:t xml:space="preserve"> une </w:t>
      </w:r>
      <w:r w:rsidR="001B35E0">
        <w:t>partie</w:t>
      </w:r>
      <w:r>
        <w:t xml:space="preserve"> dans</w:t>
      </w:r>
      <w:r w:rsidR="001B35E0">
        <w:t xml:space="preserve"> le C</w:t>
      </w:r>
      <w:r>
        <w:t xml:space="preserve">antal et on </w:t>
      </w:r>
      <w:r w:rsidR="001B35E0">
        <w:t>très</w:t>
      </w:r>
      <w:r>
        <w:t xml:space="preserve"> heureux de pouvoir les </w:t>
      </w:r>
      <w:r w:rsidR="001B35E0">
        <w:t>accueillir</w:t>
      </w:r>
      <w:r>
        <w:t xml:space="preserve"> ainsi</w:t>
      </w:r>
      <w:r w:rsidR="0071612E">
        <w:t>.</w:t>
      </w:r>
    </w:p>
    <w:p w:rsidR="00647FBF" w:rsidRDefault="00647FBF" w:rsidP="001B35E0">
      <w:pPr>
        <w:jc w:val="both"/>
      </w:pPr>
      <w:r>
        <w:t>La R</w:t>
      </w:r>
      <w:r w:rsidR="001B35E0">
        <w:t xml:space="preserve">égion </w:t>
      </w:r>
      <w:r>
        <w:t>A</w:t>
      </w:r>
      <w:r w:rsidR="001B35E0">
        <w:t>uvergne-Rhône-Alpes</w:t>
      </w:r>
      <w:r>
        <w:t xml:space="preserve"> c’est ¼ de notre territoire qui est préservé </w:t>
      </w:r>
      <w:r w:rsidR="001B35E0">
        <w:t>grâce</w:t>
      </w:r>
      <w:r>
        <w:t xml:space="preserve"> aux P</w:t>
      </w:r>
      <w:r w:rsidR="001B35E0">
        <w:t xml:space="preserve">arcs </w:t>
      </w:r>
      <w:r>
        <w:t>N</w:t>
      </w:r>
      <w:r w:rsidR="001B35E0">
        <w:t xml:space="preserve">aturels </w:t>
      </w:r>
      <w:r>
        <w:t>R</w:t>
      </w:r>
      <w:r w:rsidR="001B35E0">
        <w:t>égionaux</w:t>
      </w:r>
      <w:r>
        <w:t xml:space="preserve"> qui sont pour nous des enclaves essentielle</w:t>
      </w:r>
      <w:r w:rsidR="001B35E0">
        <w:t>s</w:t>
      </w:r>
      <w:r>
        <w:t xml:space="preserve"> dans </w:t>
      </w:r>
      <w:r w:rsidR="001B35E0">
        <w:t>lesquelles</w:t>
      </w:r>
      <w:r>
        <w:t xml:space="preserve"> on </w:t>
      </w:r>
      <w:r w:rsidR="001B35E0">
        <w:t>crée</w:t>
      </w:r>
      <w:r>
        <w:t xml:space="preserve"> des </w:t>
      </w:r>
      <w:r w:rsidR="001B35E0">
        <w:t>sanctuaires</w:t>
      </w:r>
      <w:r>
        <w:t xml:space="preserve"> et qui nous permette</w:t>
      </w:r>
      <w:r w:rsidR="001B35E0">
        <w:t>nt</w:t>
      </w:r>
      <w:r>
        <w:t xml:space="preserve"> de protéger notre nature et notre env</w:t>
      </w:r>
      <w:r w:rsidR="001B35E0">
        <w:t>ironnement.</w:t>
      </w:r>
    </w:p>
    <w:p w:rsidR="00647FBF" w:rsidRDefault="006B6216" w:rsidP="001B35E0">
      <w:pPr>
        <w:jc w:val="both"/>
      </w:pPr>
      <w:r>
        <w:t xml:space="preserve">Dans la </w:t>
      </w:r>
      <w:r w:rsidR="001B35E0">
        <w:t>composante</w:t>
      </w:r>
      <w:r>
        <w:t xml:space="preserve"> de notre</w:t>
      </w:r>
      <w:r w:rsidR="00647FBF">
        <w:t xml:space="preserve"> politique environnementale</w:t>
      </w:r>
      <w:r>
        <w:t xml:space="preserve"> et du défi qu’on s’est fixé de devenir la R</w:t>
      </w:r>
      <w:r w:rsidR="00331535">
        <w:t>égion</w:t>
      </w:r>
      <w:r>
        <w:t xml:space="preserve"> </w:t>
      </w:r>
      <w:proofErr w:type="gramStart"/>
      <w:r>
        <w:t>la</w:t>
      </w:r>
      <w:proofErr w:type="gramEnd"/>
      <w:r>
        <w:t xml:space="preserve"> moins polluante </w:t>
      </w:r>
      <w:r w:rsidR="001B35E0">
        <w:t>d’Europe</w:t>
      </w:r>
      <w:r w:rsidR="000578FE">
        <w:t>,</w:t>
      </w:r>
      <w:r>
        <w:t xml:space="preserve"> la R</w:t>
      </w:r>
      <w:r w:rsidR="001B35E0">
        <w:t>égion la plus décarbonée,</w:t>
      </w:r>
      <w:r>
        <w:t xml:space="preserve"> les Parcs N</w:t>
      </w:r>
      <w:r w:rsidR="001B35E0">
        <w:t xml:space="preserve">aturels </w:t>
      </w:r>
      <w:r>
        <w:t>R</w:t>
      </w:r>
      <w:r w:rsidR="001B35E0">
        <w:t>égionaux</w:t>
      </w:r>
      <w:r>
        <w:t xml:space="preserve"> jouent pour nous un rôle d’accompagnement fondamental</w:t>
      </w:r>
      <w:r w:rsidR="001B35E0">
        <w:t>.</w:t>
      </w:r>
      <w:r>
        <w:t xml:space="preserve"> </w:t>
      </w:r>
    </w:p>
    <w:p w:rsidR="006B6216" w:rsidRDefault="006B6216" w:rsidP="001B35E0">
      <w:pPr>
        <w:jc w:val="both"/>
      </w:pPr>
      <w:r>
        <w:t xml:space="preserve">Ils sont aussi </w:t>
      </w:r>
      <w:r w:rsidR="001B35E0">
        <w:t>essentiels</w:t>
      </w:r>
      <w:r>
        <w:t xml:space="preserve"> parce ce que ce qu’on constate </w:t>
      </w:r>
      <w:r w:rsidR="001B35E0">
        <w:t>de plus en plus dans notre R</w:t>
      </w:r>
      <w:r>
        <w:t>égion</w:t>
      </w:r>
      <w:r w:rsidR="001B35E0">
        <w:t>,</w:t>
      </w:r>
      <w:r>
        <w:t xml:space="preserve"> c’est le risque d’un divorce entre d’</w:t>
      </w:r>
      <w:r w:rsidR="001B35E0">
        <w:t>un côté</w:t>
      </w:r>
      <w:r>
        <w:t xml:space="preserve"> les habitants des grandes métropole</w:t>
      </w:r>
      <w:r w:rsidR="000365C6">
        <w:t>s</w:t>
      </w:r>
      <w:r>
        <w:t xml:space="preserve"> et de l’</w:t>
      </w:r>
      <w:r w:rsidR="001B35E0">
        <w:t>autre côté</w:t>
      </w:r>
      <w:r>
        <w:t xml:space="preserve"> des </w:t>
      </w:r>
      <w:r w:rsidR="001B35E0">
        <w:t>territoires</w:t>
      </w:r>
      <w:r>
        <w:t xml:space="preserve"> urbains</w:t>
      </w:r>
      <w:r w:rsidR="000578FE">
        <w:t>. E</w:t>
      </w:r>
      <w:r>
        <w:t>t l’objectif e</w:t>
      </w:r>
      <w:r w:rsidR="000365C6">
        <w:t>s</w:t>
      </w:r>
      <w:r>
        <w:t xml:space="preserve">t que les territoires ruraux </w:t>
      </w:r>
      <w:r w:rsidR="000578FE">
        <w:t xml:space="preserve">ne </w:t>
      </w:r>
      <w:r>
        <w:t>soient pas juste des espaces de récréation un peu ludique</w:t>
      </w:r>
      <w:r w:rsidR="000578FE">
        <w:t>s,</w:t>
      </w:r>
      <w:r>
        <w:t xml:space="preserve"> dans lesquels on vient le weekend ou pendant les vacances</w:t>
      </w:r>
      <w:r w:rsidR="000578FE">
        <w:t>,</w:t>
      </w:r>
      <w:r>
        <w:t xml:space="preserve"> mais qu’on ne comprend pas dans leur </w:t>
      </w:r>
      <w:r w:rsidR="001B35E0">
        <w:t>authenticité</w:t>
      </w:r>
      <w:r w:rsidR="000578FE">
        <w:t>,</w:t>
      </w:r>
      <w:r>
        <w:t xml:space="preserve"> dans leur vérité et dans leur histoire</w:t>
      </w:r>
      <w:r w:rsidR="001B35E0">
        <w:t>.</w:t>
      </w:r>
    </w:p>
    <w:p w:rsidR="000578FE" w:rsidRDefault="001B35E0" w:rsidP="001B35E0">
      <w:pPr>
        <w:jc w:val="both"/>
      </w:pPr>
      <w:r>
        <w:t>Les P</w:t>
      </w:r>
      <w:r w:rsidR="006B6216">
        <w:t>arcs pour nous c’</w:t>
      </w:r>
      <w:r w:rsidR="000365C6">
        <w:t>est</w:t>
      </w:r>
      <w:r w:rsidR="006B6216">
        <w:t xml:space="preserve"> </w:t>
      </w:r>
      <w:r w:rsidR="000365C6">
        <w:t>ça</w:t>
      </w:r>
      <w:r w:rsidR="000578FE">
        <w:t xml:space="preserve"> : </w:t>
      </w:r>
      <w:r w:rsidR="006B6216">
        <w:t>c’est l’</w:t>
      </w:r>
      <w:r w:rsidR="000365C6">
        <w:t>âme</w:t>
      </w:r>
      <w:r w:rsidR="006B6216">
        <w:t xml:space="preserve"> d’un territoire c’est ce qui </w:t>
      </w:r>
      <w:r w:rsidR="000365C6">
        <w:t>restitue</w:t>
      </w:r>
      <w:r w:rsidR="006B6216">
        <w:t xml:space="preserve"> l’essence d’un territoire</w:t>
      </w:r>
      <w:r w:rsidR="000578FE">
        <w:t>. C</w:t>
      </w:r>
      <w:r w:rsidR="006B6216">
        <w:t xml:space="preserve">’est ce qui fait </w:t>
      </w:r>
      <w:r w:rsidR="00AB12F2">
        <w:t>que quand</w:t>
      </w:r>
      <w:r w:rsidR="000365C6">
        <w:t xml:space="preserve"> vous allez dans un endroit</w:t>
      </w:r>
      <w:r w:rsidR="000578FE">
        <w:t>,</w:t>
      </w:r>
      <w:r w:rsidR="000E52D9">
        <w:t xml:space="preserve"> </w:t>
      </w:r>
      <w:r w:rsidR="000578FE">
        <w:t>ce n’</w:t>
      </w:r>
      <w:r w:rsidR="006B6216">
        <w:t>est pas juste le paysage est beau et on repart</w:t>
      </w:r>
      <w:r w:rsidR="000578FE">
        <w:t>. O</w:t>
      </w:r>
      <w:r w:rsidR="006B6216">
        <w:t xml:space="preserve">n </w:t>
      </w:r>
      <w:r w:rsidR="000365C6">
        <w:t>essaye</w:t>
      </w:r>
      <w:r w:rsidR="006B6216">
        <w:t xml:space="preserve"> de comprendre d’où il vient</w:t>
      </w:r>
      <w:r w:rsidR="000578FE">
        <w:t>,</w:t>
      </w:r>
      <w:r w:rsidR="006B6216">
        <w:t xml:space="preserve"> comment il s’</w:t>
      </w:r>
      <w:r w:rsidR="00AB12F2">
        <w:t>est formé</w:t>
      </w:r>
      <w:r w:rsidR="000578FE">
        <w:t>,</w:t>
      </w:r>
      <w:r w:rsidR="00AB12F2">
        <w:t xml:space="preserve"> pourqu</w:t>
      </w:r>
      <w:r w:rsidR="006B6216">
        <w:t>oi on en est les héritiers</w:t>
      </w:r>
      <w:r w:rsidR="000578FE">
        <w:t>. E</w:t>
      </w:r>
      <w:r w:rsidR="00AB12F2">
        <w:t xml:space="preserve">t pourquoi </w:t>
      </w:r>
      <w:r w:rsidR="000365C6">
        <w:t>est-ce</w:t>
      </w:r>
      <w:r w:rsidR="00AB12F2">
        <w:t xml:space="preserve"> qu’ensuite comme le disait bien cette </w:t>
      </w:r>
      <w:r w:rsidR="000365C6">
        <w:t>philosophe</w:t>
      </w:r>
      <w:r w:rsidR="00AB12F2">
        <w:t xml:space="preserve"> que j’adore Simone Weil qui a été une des </w:t>
      </w:r>
      <w:r w:rsidR="000365C6">
        <w:t>première</w:t>
      </w:r>
      <w:r w:rsidR="000578FE">
        <w:t>s</w:t>
      </w:r>
      <w:r w:rsidR="00AB12F2">
        <w:t xml:space="preserve"> </w:t>
      </w:r>
      <w:r w:rsidR="000365C6">
        <w:t>à</w:t>
      </w:r>
      <w:r w:rsidR="00AB12F2">
        <w:t xml:space="preserve"> travailler </w:t>
      </w:r>
      <w:r w:rsidR="000E52D9">
        <w:t>là-dessus</w:t>
      </w:r>
      <w:r w:rsidR="00AB12F2">
        <w:t xml:space="preserve"> on doit </w:t>
      </w:r>
      <w:r w:rsidR="000365C6">
        <w:t>à</w:t>
      </w:r>
      <w:r w:rsidR="00AB12F2">
        <w:t xml:space="preserve"> notre tour le transmettre. Transmettre cet </w:t>
      </w:r>
      <w:r w:rsidR="000365C6">
        <w:t>enracinement</w:t>
      </w:r>
      <w:r w:rsidR="00AB12F2">
        <w:t>.</w:t>
      </w:r>
      <w:r w:rsidR="000365C6">
        <w:t xml:space="preserve"> </w:t>
      </w:r>
    </w:p>
    <w:p w:rsidR="000578FE" w:rsidRDefault="000365C6" w:rsidP="001B35E0">
      <w:pPr>
        <w:jc w:val="both"/>
      </w:pPr>
      <w:r>
        <w:t>D</w:t>
      </w:r>
      <w:r w:rsidR="00AB12F2">
        <w:t xml:space="preserve">ans ce </w:t>
      </w:r>
      <w:r>
        <w:t>cadre-là</w:t>
      </w:r>
      <w:r w:rsidR="00AB12F2">
        <w:t xml:space="preserve"> on a essayé de travailler avec </w:t>
      </w:r>
      <w:r>
        <w:t>nos P</w:t>
      </w:r>
      <w:r w:rsidR="00AB12F2">
        <w:t>arcs</w:t>
      </w:r>
      <w:r w:rsidR="000578FE">
        <w:t>,</w:t>
      </w:r>
      <w:r w:rsidR="00AB12F2">
        <w:t xml:space="preserve"> et je les en remercie parce que qu’il</w:t>
      </w:r>
      <w:r w:rsidR="00617604">
        <w:t>s</w:t>
      </w:r>
      <w:r w:rsidR="00AB12F2">
        <w:t xml:space="preserve"> m’ont accompagné y compris dans des moments qui </w:t>
      </w:r>
      <w:r w:rsidR="000578FE">
        <w:t>n’</w:t>
      </w:r>
      <w:r>
        <w:t>étaient pas faciles. O</w:t>
      </w:r>
      <w:r w:rsidR="00AB12F2">
        <w:t xml:space="preserve">n a </w:t>
      </w:r>
      <w:r>
        <w:t>travaillé</w:t>
      </w:r>
      <w:r w:rsidR="00AB12F2">
        <w:t xml:space="preserve"> ensemble pour lancer une grand</w:t>
      </w:r>
      <w:r>
        <w:t>e campagne de promotion de nos P</w:t>
      </w:r>
      <w:r w:rsidR="00AB12F2">
        <w:t>arcs</w:t>
      </w:r>
      <w:r w:rsidR="000578FE">
        <w:t>,</w:t>
      </w:r>
      <w:r w:rsidR="00AB12F2">
        <w:t xml:space="preserve"> un peu sur le </w:t>
      </w:r>
      <w:r>
        <w:t>modèle</w:t>
      </w:r>
      <w:r w:rsidR="00AB12F2">
        <w:t xml:space="preserve"> </w:t>
      </w:r>
      <w:r w:rsidR="00617604">
        <w:t>de ce que des L</w:t>
      </w:r>
      <w:r w:rsidR="00AB12F2">
        <w:t xml:space="preserve">ands comme la </w:t>
      </w:r>
      <w:r w:rsidR="00617604">
        <w:t>Bavière</w:t>
      </w:r>
      <w:r w:rsidR="00AB12F2">
        <w:t xml:space="preserve"> </w:t>
      </w:r>
      <w:r w:rsidR="00617604">
        <w:t>ont</w:t>
      </w:r>
      <w:r w:rsidR="00AB12F2">
        <w:t xml:space="preserve"> pu faire</w:t>
      </w:r>
      <w:r w:rsidR="000578FE">
        <w:t>,</w:t>
      </w:r>
      <w:r w:rsidR="00AB12F2">
        <w:t xml:space="preserve"> notamment dans le lien </w:t>
      </w:r>
      <w:r w:rsidR="000578FE">
        <w:t>rural-</w:t>
      </w:r>
      <w:r w:rsidR="00AB12F2">
        <w:t>urbain comme une ville</w:t>
      </w:r>
      <w:r w:rsidR="001849F4">
        <w:t xml:space="preserve"> comme </w:t>
      </w:r>
      <w:r w:rsidR="00617604">
        <w:t>Munich</w:t>
      </w:r>
      <w:r w:rsidR="001849F4">
        <w:t xml:space="preserve"> l</w:t>
      </w:r>
      <w:r w:rsidR="00617604">
        <w:t>’a beaucoup</w:t>
      </w:r>
      <w:r w:rsidR="001849F4">
        <w:t xml:space="preserve"> développé</w:t>
      </w:r>
      <w:r w:rsidR="00AB12F2">
        <w:t xml:space="preserve">. Ensuite ce qu’on a </w:t>
      </w:r>
      <w:r w:rsidR="00617604">
        <w:t>essayé</w:t>
      </w:r>
      <w:r w:rsidR="00AB12F2">
        <w:t xml:space="preserve"> de faire</w:t>
      </w:r>
      <w:r w:rsidR="000578FE">
        <w:t>,</w:t>
      </w:r>
      <w:r w:rsidR="00AB12F2">
        <w:t xml:space="preserve"> c’</w:t>
      </w:r>
      <w:r w:rsidR="00617604">
        <w:t>est de travailler en</w:t>
      </w:r>
      <w:r w:rsidR="00AB12F2">
        <w:t>semb</w:t>
      </w:r>
      <w:r w:rsidR="00617604">
        <w:t>le sur un contrat inédit</w:t>
      </w:r>
      <w:r w:rsidR="000578FE">
        <w:t>,</w:t>
      </w:r>
      <w:r w:rsidR="00617604">
        <w:t xml:space="preserve"> </w:t>
      </w:r>
      <w:r w:rsidR="000578FE">
        <w:t xml:space="preserve">où </w:t>
      </w:r>
      <w:r w:rsidR="00617604">
        <w:t>la R</w:t>
      </w:r>
      <w:r w:rsidR="00AB12F2">
        <w:t xml:space="preserve">égion a </w:t>
      </w:r>
      <w:r w:rsidR="00617604">
        <w:t>consacré</w:t>
      </w:r>
      <w:r w:rsidR="00AB12F2">
        <w:t xml:space="preserve"> plus de 13 </w:t>
      </w:r>
      <w:r w:rsidR="00617604">
        <w:t>millions</w:t>
      </w:r>
      <w:r w:rsidR="00AB12F2">
        <w:t xml:space="preserve"> d’euros </w:t>
      </w:r>
      <w:r w:rsidR="000578FE">
        <w:t xml:space="preserve">à </w:t>
      </w:r>
      <w:r w:rsidR="00617604">
        <w:t>des projets dans les P</w:t>
      </w:r>
      <w:r w:rsidR="00AB12F2">
        <w:t>arcs</w:t>
      </w:r>
      <w:r w:rsidR="000578FE">
        <w:t>,</w:t>
      </w:r>
      <w:r w:rsidR="00AB12F2">
        <w:t xml:space="preserve"> qui sont des projets parfois </w:t>
      </w:r>
      <w:r w:rsidR="00617604">
        <w:t>très</w:t>
      </w:r>
      <w:r w:rsidR="00AB12F2">
        <w:t xml:space="preserve"> innovants </w:t>
      </w:r>
      <w:r w:rsidR="00617604">
        <w:t>où</w:t>
      </w:r>
      <w:r w:rsidR="00AB12F2">
        <w:t xml:space="preserve"> on</w:t>
      </w:r>
      <w:r w:rsidR="001849F4">
        <w:t xml:space="preserve"> a</w:t>
      </w:r>
      <w:r w:rsidR="00AB12F2">
        <w:t xml:space="preserve"> travaillé par </w:t>
      </w:r>
      <w:r w:rsidR="00617604">
        <w:t>exemple</w:t>
      </w:r>
      <w:r w:rsidR="00AB12F2">
        <w:t xml:space="preserve"> </w:t>
      </w:r>
      <w:r w:rsidR="00617604">
        <w:t xml:space="preserve">sur le pastoralisme. </w:t>
      </w:r>
      <w:r w:rsidR="00F06412">
        <w:t>U</w:t>
      </w:r>
      <w:r w:rsidR="00AB12F2">
        <w:t xml:space="preserve">n autre projet qui me tient </w:t>
      </w:r>
      <w:r w:rsidR="00617604">
        <w:t>très</w:t>
      </w:r>
      <w:r w:rsidR="00AB12F2">
        <w:t xml:space="preserve"> </w:t>
      </w:r>
      <w:r w:rsidR="00617604">
        <w:t>à</w:t>
      </w:r>
      <w:r w:rsidR="00AB12F2">
        <w:t xml:space="preserve"> cœur</w:t>
      </w:r>
      <w:r w:rsidR="00617604">
        <w:t xml:space="preserve">, </w:t>
      </w:r>
      <w:r w:rsidR="00F06412">
        <w:t xml:space="preserve">on a </w:t>
      </w:r>
      <w:r w:rsidR="00617604">
        <w:t>travaillé</w:t>
      </w:r>
      <w:r w:rsidR="00F06412">
        <w:t xml:space="preserve"> sur le </w:t>
      </w:r>
      <w:r w:rsidR="00617604">
        <w:t>développement</w:t>
      </w:r>
      <w:r w:rsidR="00F06412">
        <w:t xml:space="preserve"> des </w:t>
      </w:r>
      <w:r w:rsidR="00617604">
        <w:t>énergies</w:t>
      </w:r>
      <w:r w:rsidR="00F06412">
        <w:t xml:space="preserve"> </w:t>
      </w:r>
      <w:r w:rsidR="00617604">
        <w:t>hydrogènes</w:t>
      </w:r>
      <w:r w:rsidR="000578FE">
        <w:t>,</w:t>
      </w:r>
      <w:r w:rsidR="00F06412">
        <w:t xml:space="preserve"> </w:t>
      </w:r>
      <w:r w:rsidR="00617604">
        <w:t>où</w:t>
      </w:r>
      <w:r w:rsidR="00F06412">
        <w:t xml:space="preserve"> l’objectif est </w:t>
      </w:r>
      <w:r w:rsidR="00AB12F2">
        <w:t xml:space="preserve">de mettre </w:t>
      </w:r>
      <w:r w:rsidR="00617604">
        <w:t>à disposition de nos P</w:t>
      </w:r>
      <w:r w:rsidR="00AB12F2">
        <w:t xml:space="preserve">arcs des VTT </w:t>
      </w:r>
      <w:r w:rsidR="00617604">
        <w:t>hydrogènes</w:t>
      </w:r>
      <w:r w:rsidR="00AB12F2">
        <w:t xml:space="preserve"> </w:t>
      </w:r>
      <w:r w:rsidR="00F06412">
        <w:t>qui sont avec une plus grande autonomie que les VTT électrique</w:t>
      </w:r>
      <w:r w:rsidR="00617604">
        <w:t>s</w:t>
      </w:r>
      <w:r w:rsidR="00F06412">
        <w:t xml:space="preserve"> et qui permettront en </w:t>
      </w:r>
      <w:r w:rsidR="00617604">
        <w:t>même</w:t>
      </w:r>
      <w:r w:rsidR="00F06412">
        <w:t xml:space="preserve"> temps de faire la promotion </w:t>
      </w:r>
      <w:r w:rsidR="00617604">
        <w:t>auprès</w:t>
      </w:r>
      <w:r w:rsidR="00F06412">
        <w:t xml:space="preserve"> des visiteurs </w:t>
      </w:r>
      <w:r w:rsidR="00AB12F2">
        <w:t>de cette nouvelle énergie</w:t>
      </w:r>
      <w:r w:rsidR="00F06412">
        <w:t xml:space="preserve"> renouvelable qui doit nous </w:t>
      </w:r>
      <w:r w:rsidR="00617604">
        <w:t>permettre</w:t>
      </w:r>
      <w:r w:rsidR="00F06412">
        <w:t xml:space="preserve"> de sortir </w:t>
      </w:r>
      <w:r w:rsidR="00617604">
        <w:t>à</w:t>
      </w:r>
      <w:r w:rsidR="00F06412">
        <w:t xml:space="preserve"> terme de la société </w:t>
      </w:r>
      <w:r w:rsidR="00617604">
        <w:t>carbonée</w:t>
      </w:r>
      <w:r w:rsidR="00F06412">
        <w:t xml:space="preserve"> dans laquelle on est. En </w:t>
      </w:r>
      <w:r w:rsidR="00617604">
        <w:t>fonction de chaque P</w:t>
      </w:r>
      <w:r w:rsidR="00F06412">
        <w:t xml:space="preserve">arc on </w:t>
      </w:r>
      <w:r w:rsidR="00617604">
        <w:t>essaye</w:t>
      </w:r>
      <w:r w:rsidR="00F06412">
        <w:t xml:space="preserve"> de s’</w:t>
      </w:r>
      <w:r w:rsidR="00617604">
        <w:t>adapter. C</w:t>
      </w:r>
      <w:r w:rsidR="00F06412">
        <w:t>hacun</w:t>
      </w:r>
      <w:r w:rsidR="00617604">
        <w:t xml:space="preserve"> a son essence et son identité. C</w:t>
      </w:r>
      <w:r w:rsidR="00F06412">
        <w:t xml:space="preserve">ertains </w:t>
      </w:r>
      <w:r w:rsidR="00617604">
        <w:t xml:space="preserve">sont dans des zones beaucoup plus rurales, </w:t>
      </w:r>
      <w:r w:rsidR="00F06412">
        <w:t xml:space="preserve">d’autres sont </w:t>
      </w:r>
      <w:r w:rsidR="00617604">
        <w:t>à</w:t>
      </w:r>
      <w:r w:rsidR="00F06412">
        <w:t xml:space="preserve"> proximité de grandes métropoles</w:t>
      </w:r>
      <w:r w:rsidR="009D0675">
        <w:t>,</w:t>
      </w:r>
      <w:r w:rsidR="00617604">
        <w:t xml:space="preserve"> et chacun est différent. </w:t>
      </w:r>
    </w:p>
    <w:p w:rsidR="000578FE" w:rsidRDefault="00F06412" w:rsidP="001B35E0">
      <w:pPr>
        <w:jc w:val="both"/>
      </w:pPr>
      <w:r>
        <w:lastRenderedPageBreak/>
        <w:t xml:space="preserve">Mais surtout ce que l’on a voulu chez nous c’est </w:t>
      </w:r>
      <w:r w:rsidR="00617604">
        <w:t>créer</w:t>
      </w:r>
      <w:r>
        <w:t xml:space="preserve"> un </w:t>
      </w:r>
      <w:r w:rsidR="00617604">
        <w:t>état</w:t>
      </w:r>
      <w:r>
        <w:t xml:space="preserve"> d’</w:t>
      </w:r>
      <w:r w:rsidR="00617604">
        <w:t>esprit</w:t>
      </w:r>
      <w:r w:rsidR="000578FE">
        <w:t> :</w:t>
      </w:r>
      <w:r>
        <w:t xml:space="preserve"> La Région des P</w:t>
      </w:r>
      <w:r w:rsidR="00617604">
        <w:t xml:space="preserve">arcs </w:t>
      </w:r>
      <w:r>
        <w:t>N</w:t>
      </w:r>
      <w:r w:rsidR="00617604">
        <w:t xml:space="preserve">aturels </w:t>
      </w:r>
      <w:r>
        <w:t>R</w:t>
      </w:r>
      <w:r w:rsidR="00617604">
        <w:t>égionaux, c</w:t>
      </w:r>
      <w:r>
        <w:t xml:space="preserve">elle </w:t>
      </w:r>
      <w:r w:rsidR="00617604">
        <w:t>où on peut se ressource</w:t>
      </w:r>
      <w:r w:rsidR="009D0675">
        <w:t>r</w:t>
      </w:r>
      <w:r w:rsidR="00617604">
        <w:t xml:space="preserve">, </w:t>
      </w:r>
      <w:r>
        <w:t xml:space="preserve">celle ou on peut </w:t>
      </w:r>
      <w:r w:rsidR="00617604">
        <w:t>retrouver ses racine</w:t>
      </w:r>
      <w:r w:rsidR="000578FE">
        <w:t>s</w:t>
      </w:r>
      <w:r w:rsidR="00617604">
        <w:t>, celle où</w:t>
      </w:r>
      <w:r>
        <w:t xml:space="preserve"> on retrouve de l’</w:t>
      </w:r>
      <w:r w:rsidR="00617604">
        <w:t>authenticité</w:t>
      </w:r>
      <w:r w:rsidR="009D0675">
        <w:t>,</w:t>
      </w:r>
      <w:r>
        <w:t> du temp</w:t>
      </w:r>
      <w:r w:rsidR="000578FE">
        <w:t>s</w:t>
      </w:r>
      <w:r>
        <w:t xml:space="preserve"> long et de l’</w:t>
      </w:r>
      <w:r w:rsidR="00617604">
        <w:t xml:space="preserve">équilibre. </w:t>
      </w:r>
    </w:p>
    <w:p w:rsidR="00F06412" w:rsidRDefault="00F06412" w:rsidP="001B35E0">
      <w:pPr>
        <w:jc w:val="both"/>
      </w:pPr>
      <w:r>
        <w:t xml:space="preserve">Toute la </w:t>
      </w:r>
      <w:r w:rsidR="00617604">
        <w:t>société</w:t>
      </w:r>
      <w:r>
        <w:t xml:space="preserve"> actuelle n’est faite que d’</w:t>
      </w:r>
      <w:r w:rsidR="00617604">
        <w:t>excès</w:t>
      </w:r>
      <w:r>
        <w:t xml:space="preserve"> de </w:t>
      </w:r>
      <w:r w:rsidR="00617604">
        <w:t>rapidité</w:t>
      </w:r>
      <w:r>
        <w:t xml:space="preserve"> et </w:t>
      </w:r>
      <w:r w:rsidR="00617604">
        <w:t>de cour</w:t>
      </w:r>
      <w:r w:rsidR="009D0675">
        <w:t>t</w:t>
      </w:r>
      <w:r w:rsidR="00617604">
        <w:t xml:space="preserve">s termes, </w:t>
      </w:r>
      <w:r>
        <w:t>parfois d</w:t>
      </w:r>
      <w:r w:rsidR="00617604">
        <w:t>e</w:t>
      </w:r>
      <w:r>
        <w:t xml:space="preserve"> </w:t>
      </w:r>
      <w:r w:rsidR="00617604">
        <w:t>violences</w:t>
      </w:r>
      <w:r>
        <w:t>.</w:t>
      </w:r>
      <w:r w:rsidR="000E52D9">
        <w:t xml:space="preserve"> </w:t>
      </w:r>
      <w:r>
        <w:t xml:space="preserve">Les </w:t>
      </w:r>
      <w:r w:rsidR="000E52D9">
        <w:t>PNR</w:t>
      </w:r>
      <w:r w:rsidR="009D0675">
        <w:t>,</w:t>
      </w:r>
      <w:r>
        <w:t xml:space="preserve"> pour nous</w:t>
      </w:r>
      <w:r w:rsidR="009D0675">
        <w:t>,</w:t>
      </w:r>
      <w:r>
        <w:t xml:space="preserve"> c’est l’espace d’équilibre</w:t>
      </w:r>
      <w:r w:rsidR="009D0675">
        <w:t>,</w:t>
      </w:r>
      <w:r>
        <w:t xml:space="preserve"> et je suis convaincu </w:t>
      </w:r>
      <w:r w:rsidR="00331535">
        <w:t>que dans l’immense enjeu environnemental qui est devant nous</w:t>
      </w:r>
      <w:r w:rsidR="009D0675">
        <w:t>,</w:t>
      </w:r>
      <w:r w:rsidR="00331535">
        <w:t xml:space="preserve"> dans l’immense enjeu du </w:t>
      </w:r>
      <w:r w:rsidR="00486DE2">
        <w:t>réchauffement</w:t>
      </w:r>
      <w:r w:rsidR="00331535">
        <w:t xml:space="preserve"> </w:t>
      </w:r>
      <w:r w:rsidR="00486DE2">
        <w:t>climatique</w:t>
      </w:r>
      <w:r w:rsidR="00331535">
        <w:t xml:space="preserve"> qui est devant nous</w:t>
      </w:r>
      <w:r w:rsidR="009D0675">
        <w:t>,</w:t>
      </w:r>
      <w:r w:rsidR="00331535">
        <w:t xml:space="preserve"> dans l’immense enjeu de gestion de la surpopulation</w:t>
      </w:r>
      <w:r w:rsidR="009D0675">
        <w:t>,</w:t>
      </w:r>
      <w:r w:rsidR="00331535">
        <w:t xml:space="preserve"> </w:t>
      </w:r>
      <w:r w:rsidR="00F64386">
        <w:t>l</w:t>
      </w:r>
      <w:r w:rsidR="00486DE2">
        <w:t>es</w:t>
      </w:r>
      <w:r w:rsidR="00331535">
        <w:t xml:space="preserve"> P</w:t>
      </w:r>
      <w:r w:rsidR="000578FE">
        <w:t xml:space="preserve">arcs </w:t>
      </w:r>
      <w:r w:rsidR="00331535">
        <w:t>N</w:t>
      </w:r>
      <w:r w:rsidR="000578FE">
        <w:t xml:space="preserve">aturels </w:t>
      </w:r>
      <w:r w:rsidR="00331535">
        <w:t>R</w:t>
      </w:r>
      <w:r w:rsidR="000578FE">
        <w:t>égionaux</w:t>
      </w:r>
      <w:r w:rsidR="00331535">
        <w:t xml:space="preserve"> et la création de ces sanctuaires sont une dimension essentielle de notre politique </w:t>
      </w:r>
      <w:r w:rsidR="00486DE2">
        <w:t>environnementale</w:t>
      </w:r>
    </w:p>
    <w:p w:rsidR="00331535" w:rsidRDefault="00331535" w:rsidP="001B35E0">
      <w:pPr>
        <w:jc w:val="both"/>
      </w:pPr>
      <w:r>
        <w:t xml:space="preserve">C’est pour </w:t>
      </w:r>
      <w:r w:rsidR="00617604">
        <w:t>ça</w:t>
      </w:r>
      <w:r>
        <w:t xml:space="preserve"> que je </w:t>
      </w:r>
      <w:r w:rsidR="00617604">
        <w:t>suis</w:t>
      </w:r>
      <w:r>
        <w:t xml:space="preserve"> </w:t>
      </w:r>
      <w:r w:rsidR="00617604">
        <w:t>très</w:t>
      </w:r>
      <w:r>
        <w:t xml:space="preserve"> </w:t>
      </w:r>
      <w:r w:rsidR="00617604">
        <w:t>heureux</w:t>
      </w:r>
      <w:r>
        <w:t xml:space="preserve"> de vous accueillir che</w:t>
      </w:r>
      <w:r w:rsidR="00617604">
        <w:t>z</w:t>
      </w:r>
      <w:r>
        <w:t xml:space="preserve"> </w:t>
      </w:r>
      <w:r w:rsidR="00617604">
        <w:t>nous. V</w:t>
      </w:r>
      <w:r>
        <w:t xml:space="preserve">ous </w:t>
      </w:r>
      <w:r w:rsidR="00617604">
        <w:t>êtes une Région où on est fier de nos villes. V</w:t>
      </w:r>
      <w:r>
        <w:t xml:space="preserve">ous </w:t>
      </w:r>
      <w:r w:rsidR="00617604">
        <w:t>êtes</w:t>
      </w:r>
      <w:r>
        <w:t xml:space="preserve"> dans </w:t>
      </w:r>
      <w:r w:rsidR="00617604">
        <w:t>une Ré</w:t>
      </w:r>
      <w:r>
        <w:t>gion</w:t>
      </w:r>
      <w:r w:rsidR="00617604">
        <w:t xml:space="preserve"> où</w:t>
      </w:r>
      <w:r>
        <w:t xml:space="preserve"> on est fier de nos paysages et vous </w:t>
      </w:r>
      <w:r w:rsidR="00617604">
        <w:t>êtes surtout dans une Région où</w:t>
      </w:r>
      <w:r>
        <w:t xml:space="preserve"> on fier de nos P</w:t>
      </w:r>
      <w:r w:rsidR="00617604">
        <w:t xml:space="preserve">arcs </w:t>
      </w:r>
      <w:r>
        <w:t>N</w:t>
      </w:r>
      <w:r w:rsidR="00617604">
        <w:t xml:space="preserve">aturels </w:t>
      </w:r>
      <w:r>
        <w:t>R</w:t>
      </w:r>
      <w:r w:rsidR="00617604">
        <w:t>égionaux.</w:t>
      </w:r>
    </w:p>
    <w:p w:rsidR="00647FBF" w:rsidRDefault="00617604" w:rsidP="001B35E0">
      <w:pPr>
        <w:jc w:val="both"/>
      </w:pPr>
      <w:r>
        <w:t>Bienvenue en Auvergne-Rhône-A</w:t>
      </w:r>
      <w:r w:rsidR="00331535">
        <w:t>lpes</w:t>
      </w:r>
    </w:p>
    <w:sectPr w:rsidR="00647FBF" w:rsidSect="001B35E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BF"/>
    <w:rsid w:val="000365C6"/>
    <w:rsid w:val="000578FE"/>
    <w:rsid w:val="000E52D9"/>
    <w:rsid w:val="001849F4"/>
    <w:rsid w:val="001B35E0"/>
    <w:rsid w:val="00331535"/>
    <w:rsid w:val="00486DE2"/>
    <w:rsid w:val="004E68DE"/>
    <w:rsid w:val="00617604"/>
    <w:rsid w:val="00647FBF"/>
    <w:rsid w:val="006603D0"/>
    <w:rsid w:val="006B6216"/>
    <w:rsid w:val="006E3E60"/>
    <w:rsid w:val="0071612E"/>
    <w:rsid w:val="00750F45"/>
    <w:rsid w:val="008C59DA"/>
    <w:rsid w:val="009D0675"/>
    <w:rsid w:val="00AB12F2"/>
    <w:rsid w:val="00C9278F"/>
    <w:rsid w:val="00F06412"/>
    <w:rsid w:val="00F6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A6D4"/>
  <w15:chartTrackingRefBased/>
  <w15:docId w15:val="{5D645A77-66D9-4EB4-BF0E-6CD2DD9D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2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TARBOURIECH Sandrine</dc:creator>
  <cp:keywords/>
  <dc:description/>
  <cp:lastModifiedBy>BERNARD Vincent</cp:lastModifiedBy>
  <cp:revision>2</cp:revision>
  <cp:lastPrinted>2018-10-08T10:42:00Z</cp:lastPrinted>
  <dcterms:created xsi:type="dcterms:W3CDTF">2018-10-08T15:46:00Z</dcterms:created>
  <dcterms:modified xsi:type="dcterms:W3CDTF">2018-10-08T15:46:00Z</dcterms:modified>
</cp:coreProperties>
</file>